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E" w:rsidRP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692710" w:rsidRPr="00CE055E" w:rsidRDefault="00692710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CE055E" w:rsidTr="000C29E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607165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D74BE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D74BE" w:rsidRPr="00CE055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737916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CE055E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0D74BE" w:rsidRDefault="000D74BE" w:rsidP="00A568C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0D74BE" w:rsidRPr="000D74BE" w:rsidRDefault="000D74BE" w:rsidP="00A568C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="00AD7E03" w:rsidRPr="00AD7E03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окументарные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процентные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неконвертируемые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биржевые облигации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серии БО-0</w:t>
            </w:r>
            <w:r w:rsidR="00E7626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, со сроком погашения 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в дату, в которую истекает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Десять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лет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</w:t>
            </w:r>
            <w:r w:rsidR="00E762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000 000 (</w:t>
            </w:r>
            <w:r w:rsidR="00E76266">
              <w:rPr>
                <w:rFonts w:ascii="Arial" w:hAnsi="Arial" w:cs="Arial"/>
                <w:b/>
                <w:sz w:val="20"/>
                <w:szCs w:val="20"/>
              </w:rPr>
              <w:t>Три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миллион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а)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штук, государственный регистрационный номер выпуска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4В020</w:t>
            </w:r>
            <w:r w:rsidR="00E7626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0333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8В от «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марта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г., ISIN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не присвоен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(далее - Облигации).</w:t>
            </w:r>
          </w:p>
          <w:p w:rsidR="000D74BE" w:rsidRPr="000D74BE" w:rsidRDefault="000D74BE" w:rsidP="00A568C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>2.3. В случае исключения ценных бумаг эмитента из котировального списка российской биржи наименование котировального спи</w:t>
            </w:r>
            <w:bookmarkStart w:id="0" w:name="_GoBack"/>
            <w:bookmarkEnd w:id="0"/>
            <w:r w:rsidRPr="000D74BE">
              <w:rPr>
                <w:rFonts w:ascii="Arial" w:hAnsi="Arial" w:cs="Arial"/>
                <w:sz w:val="20"/>
                <w:szCs w:val="20"/>
              </w:rPr>
              <w:t xml:space="preserve">ска, из которого исключены ценные бумаги эмитента: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Облигации исключены «0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февраля 2018 года из раздела "Третий уровень" Списка ценных бумаг, допущенных к торгам в ПАО Московская Биржа, в связи с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признанием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выпуска ценных бумаг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несостоявшимся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D74BE" w:rsidRPr="000D74BE" w:rsidRDefault="000D74BE" w:rsidP="00A568C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737916" w:rsidRDefault="000D74BE" w:rsidP="00A568CB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74BE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«0</w:t>
            </w:r>
            <w:r w:rsidR="00AB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» февраля 2018 года.</w:t>
            </w: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CE055E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404AE3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AB32E4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53F9D" w:rsidRDefault="00F01F22">
      <w:pPr>
        <w:rPr>
          <w:sz w:val="22"/>
          <w:szCs w:val="22"/>
        </w:rPr>
      </w:pPr>
    </w:p>
    <w:sectPr w:rsidR="00F01F22" w:rsidRPr="00B53F9D" w:rsidSect="00567B6F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65" w:rsidRDefault="00607165">
      <w:r>
        <w:separator/>
      </w:r>
    </w:p>
  </w:endnote>
  <w:endnote w:type="continuationSeparator" w:id="0">
    <w:p w:rsidR="00607165" w:rsidRDefault="006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65" w:rsidRDefault="00607165">
      <w:r>
        <w:separator/>
      </w:r>
    </w:p>
  </w:footnote>
  <w:footnote w:type="continuationSeparator" w:id="0">
    <w:p w:rsidR="00607165" w:rsidRDefault="0060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328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E7CCD"/>
    <w:rsid w:val="00512A2E"/>
    <w:rsid w:val="00524BAE"/>
    <w:rsid w:val="00532562"/>
    <w:rsid w:val="00546371"/>
    <w:rsid w:val="00562F72"/>
    <w:rsid w:val="00567B6F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07165"/>
    <w:rsid w:val="00615749"/>
    <w:rsid w:val="00622332"/>
    <w:rsid w:val="00645FD9"/>
    <w:rsid w:val="00664A81"/>
    <w:rsid w:val="00665B77"/>
    <w:rsid w:val="00675040"/>
    <w:rsid w:val="00692710"/>
    <w:rsid w:val="006A0827"/>
    <w:rsid w:val="006C79AA"/>
    <w:rsid w:val="006E5C39"/>
    <w:rsid w:val="007024E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C4B5F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41001"/>
    <w:rsid w:val="00890C68"/>
    <w:rsid w:val="008919D2"/>
    <w:rsid w:val="008A3970"/>
    <w:rsid w:val="008B5FB4"/>
    <w:rsid w:val="008C73C9"/>
    <w:rsid w:val="008D7928"/>
    <w:rsid w:val="008E6BB9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16"/>
    <w:rsid w:val="00A20F8B"/>
    <w:rsid w:val="00A359AD"/>
    <w:rsid w:val="00A36507"/>
    <w:rsid w:val="00A36826"/>
    <w:rsid w:val="00A4189D"/>
    <w:rsid w:val="00A50573"/>
    <w:rsid w:val="00A568CB"/>
    <w:rsid w:val="00A71A3C"/>
    <w:rsid w:val="00AB1616"/>
    <w:rsid w:val="00AB32E4"/>
    <w:rsid w:val="00AD506E"/>
    <w:rsid w:val="00AD52C8"/>
    <w:rsid w:val="00AD63EE"/>
    <w:rsid w:val="00AD7E03"/>
    <w:rsid w:val="00AE00A3"/>
    <w:rsid w:val="00B041EA"/>
    <w:rsid w:val="00B058AE"/>
    <w:rsid w:val="00B14293"/>
    <w:rsid w:val="00B53058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76266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E2991A0-ABB5-43A2-A0A5-B9109CE103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2810</Characters>
  <Application>Microsoft Office Word</Application>
  <DocSecurity>0</DocSecurity>
  <Lines>100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3155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2017-07-06T16:58:00Z</cp:lastPrinted>
  <dcterms:created xsi:type="dcterms:W3CDTF">2018-02-06T13:23:00Z</dcterms:created>
  <dcterms:modified xsi:type="dcterms:W3CDTF">2018-02-06T13:30:00Z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80f953bc-9e02-4bb0-b59e-891fe9be36ed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